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1373B">
      <w:pPr>
        <w:adjustRightInd w:val="0"/>
        <w:snapToGrid w:val="0"/>
        <w:jc w:val="center"/>
        <w:rPr>
          <w:rFonts w:ascii="仿宋_GB2312" w:hAnsi="楷体" w:eastAsia="仿宋_GB2312" w:cs="方正仿宋简体"/>
          <w:bCs/>
          <w:spacing w:val="-2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对违反山西省地名管理办法有关条款的行政处罚</w:t>
      </w:r>
    </w:p>
    <w:p w14:paraId="6E9AFE7F">
      <w:pPr>
        <w:spacing w:line="440" w:lineRule="exact"/>
        <w:jc w:val="center"/>
        <w:rPr>
          <w:b/>
          <w:bCs/>
          <w:spacing w:val="-20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99060</wp:posOffset>
                </wp:positionV>
                <wp:extent cx="1600200" cy="495300"/>
                <wp:effectExtent l="7620" t="4445" r="11430" b="14605"/>
                <wp:wrapNone/>
                <wp:docPr id="568" name="自选图形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7C1CA01">
                            <w:pPr>
                              <w:spacing w:beforeLines="5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发现违法事实</w:t>
                            </w: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自选图形 489" o:spid="_x0000_s1026" o:spt="117" type="#_x0000_t117" style="position:absolute;left:0pt;margin-left:162pt;margin-top:7.8pt;height:39pt;width:126pt;z-index:251696128;mso-width-relative:page;mso-height-relative:page;" filled="f" stroked="t" coordsize="21600,21600" o:gfxdata="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AQrTR9kAAAAJAQAADwAAAAAAAAABACAAAAAiAAAAZHJzL2Rvd25yZXYu&#10;eG1sUEsBAhQAFAAAAAgAh07iQBE76BIzAgAAXAQAAA4AAAAAAAAAAQAgAAAAKAEAAGRycy9lMm9E&#10;b2MueG1sUEsFBgAAAAAGAAYAWQEAAM0FAAAAAA==&#10;">
                <v:fill on="f" focussize="0,0"/>
                <v:stroke color="#000000" joinstyle="miter"/>
                <v:imagedata o:title=""/>
                <o:lock v:ext="edit" aspectratio="f"/>
                <v:textbox inset="7.19992125984252pt,1.27mm,7.19992125984252pt,1.27mm">
                  <w:txbxContent>
                    <w:p w14:paraId="27C1CA01">
                      <w:pPr>
                        <w:spacing w:beforeLines="5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发现违法事实</w:t>
                      </w:r>
                    </w:p>
                  </w:txbxContent>
                </v:textbox>
              </v:shape>
            </w:pict>
          </mc:Fallback>
        </mc:AlternateContent>
      </w:r>
    </w:p>
    <w:p w14:paraId="79FD1611"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 w14:paraId="52426819"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4015740</wp:posOffset>
                </wp:positionH>
                <wp:positionV relativeFrom="paragraph">
                  <wp:posOffset>111760</wp:posOffset>
                </wp:positionV>
                <wp:extent cx="1813560" cy="871220"/>
                <wp:effectExtent l="4445" t="5080" r="10795" b="19050"/>
                <wp:wrapNone/>
                <wp:docPr id="569" name="矩形 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356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EA97E15">
                            <w:p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建立查处案件台帐，定期进行检查。</w:t>
                            </w:r>
                          </w:p>
                          <w:p w14:paraId="7ACE9180">
                            <w:p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严格按照法规程序进行监督。</w:t>
                            </w:r>
                          </w:p>
                          <w:p w14:paraId="134F55F5">
                            <w:p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加强信息保密管理。</w:t>
                            </w:r>
                          </w:p>
                          <w:p w14:paraId="685C1BA9">
                            <w:p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责任人：受理人</w:t>
                            </w:r>
                          </w:p>
                          <w:p w14:paraId="33F68794">
                            <w:pPr>
                              <w:spacing w:line="240" w:lineRule="exact"/>
                              <w:rPr>
                                <w:rFonts w:ascii="仿宋_GB2312" w:hAnsi="宋体" w:eastAsia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rect id="矩形 490" o:spid="_x0000_s1026" o:spt="1" style="position:absolute;left:0pt;margin-left:316.2pt;margin-top:8.8pt;height:68.6pt;width:142.8pt;z-index:251668480;mso-width-relative:page;mso-height-relative:page;" fillcolor="#FFFFFF" filled="t" stroked="t" coordsize="21600,21600" o:gfxdata="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wH0jPaAAAACgEAAA8AAAAAAAAAAQAgAAAAIgAAAGRycy9kb3ducmV2LnhtbFBLAQIUABQAAAAI&#10;AIdO4kA2C6yiJAIAAG8EAAAOAAAAAAAAAAEAIAAAACkBAABkcnMvZTJvRG9jLnhtbFBLBQYAAAAA&#10;BgAGAFkBAAC/BQAAAAA=&#10;">
                <v:fill on="t" focussize="0,0"/>
                <v:stroke color="#000000" joinstyle="miter"/>
                <v:imagedata o:title=""/>
                <o:lock v:ext="edit" aspectratio="f"/>
                <v:textbox inset="7.19992125984252pt,1.27mm,7.19992125984252pt,1.27mm">
                  <w:txbxContent>
                    <w:p w14:paraId="3EA97E15">
                      <w:p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建立查处案件台帐，定期进行检查。</w:t>
                      </w:r>
                    </w:p>
                    <w:p w14:paraId="7ACE9180">
                      <w:p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严格按照法规程序进行监督。</w:t>
                      </w:r>
                    </w:p>
                    <w:p w14:paraId="134F55F5">
                      <w:p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加强信息保密管理。</w:t>
                      </w:r>
                    </w:p>
                    <w:p w14:paraId="685C1BA9">
                      <w:p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责任人：受理人</w:t>
                      </w:r>
                    </w:p>
                    <w:p w14:paraId="33F68794">
                      <w:pPr>
                        <w:spacing w:line="240" w:lineRule="exact"/>
                        <w:rPr>
                          <w:rFonts w:ascii="仿宋_GB2312" w:hAnsi="宋体" w:eastAsia="仿宋_GB2312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-369570</wp:posOffset>
                </wp:positionH>
                <wp:positionV relativeFrom="paragraph">
                  <wp:posOffset>42545</wp:posOffset>
                </wp:positionV>
                <wp:extent cx="2070735" cy="1016635"/>
                <wp:effectExtent l="4445" t="4445" r="20320" b="7620"/>
                <wp:wrapNone/>
                <wp:docPr id="642" name="Rectangle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735" cy="101663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B48B6E7"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不按规定受理或回避、隐瞒违法违规线索、举报、投诉等。</w:t>
                            </w:r>
                          </w:p>
                          <w:p w14:paraId="794D2450"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向被举报或被调查对象泄露信息。</w:t>
                            </w:r>
                          </w:p>
                          <w:p w14:paraId="5AFADD00">
                            <w:p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超越职权，擅自销案。</w:t>
                            </w:r>
                          </w:p>
                          <w:p w14:paraId="1BEC10CA">
                            <w:p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 w14:paraId="4AE928A5">
                            <w:pPr>
                              <w:spacing w:line="240" w:lineRule="exact"/>
                              <w:rPr>
                                <w:rFonts w:ascii="仿宋_GB2312" w:hAnsi="宋体" w:eastAsia="仿宋_GB2312"/>
                                <w:szCs w:val="21"/>
                              </w:rPr>
                            </w:pPr>
                          </w:p>
                          <w:p w14:paraId="2FE49460">
                            <w:pPr>
                              <w:spacing w:line="240" w:lineRule="exact"/>
                              <w:rPr>
                                <w:rFonts w:ascii="仿宋_GB2312" w:hAnsi="宋体" w:eastAsia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78" o:spid="_x0000_s1026" o:spt="1" style="position:absolute;left:0pt;margin-left:-29.1pt;margin-top:3.35pt;height:80.05pt;width:163.05pt;z-index:251661312;mso-width-relative:page;mso-height-relative:page;" filled="f" stroked="t" coordsize="21600,21600" o:gfxdata="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OkPS6LXAAAACQEAAA8AAAAAAAAAAQAgAAAAIgAAAGRycy9kb3ducmV2Lnht&#10;bFBLAQIUABQAAAAIAIdO4kDgmzNe+gEAABYEAAAOAAAAAAAAAAEAIAAAACYBAABkcnMvZTJvRG9j&#10;LnhtbFBLBQYAAAAABgAGAFkBAACS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 w14:paraId="4B48B6E7"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不按规定受理或回避、隐瞒违法违规线索、举报、投诉等。</w:t>
                      </w:r>
                    </w:p>
                    <w:p w14:paraId="794D2450"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向被举报或被调查对象泄露信息。</w:t>
                      </w:r>
                    </w:p>
                    <w:p w14:paraId="5AFADD00">
                      <w:p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超越职权，擅自销案。</w:t>
                      </w:r>
                    </w:p>
                    <w:p w14:paraId="1BEC10CA">
                      <w:p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风险等级：中</w:t>
                      </w:r>
                    </w:p>
                    <w:p w14:paraId="4AE928A5">
                      <w:pPr>
                        <w:spacing w:line="240" w:lineRule="exact"/>
                        <w:rPr>
                          <w:rFonts w:ascii="仿宋_GB2312" w:hAnsi="宋体" w:eastAsia="仿宋_GB2312"/>
                          <w:szCs w:val="21"/>
                        </w:rPr>
                      </w:pPr>
                    </w:p>
                    <w:p w14:paraId="2FE49460">
                      <w:pPr>
                        <w:spacing w:line="240" w:lineRule="exact"/>
                        <w:rPr>
                          <w:rFonts w:ascii="仿宋_GB2312" w:hAnsi="宋体" w:eastAsia="仿宋_GB2312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2839720</wp:posOffset>
                </wp:positionH>
                <wp:positionV relativeFrom="paragraph">
                  <wp:posOffset>-20955</wp:posOffset>
                </wp:positionV>
                <wp:extent cx="635" cy="495300"/>
                <wp:effectExtent l="37465" t="0" r="38100" b="0"/>
                <wp:wrapNone/>
                <wp:docPr id="643" name="Line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7" o:spid="_x0000_s1026" o:spt="20" style="position:absolute;left:0pt;margin-left:223.6pt;margin-top:-1.65pt;height:39pt;width:0.05pt;z-index:251694080;mso-width-relative:page;mso-height-relative:page;" filled="f" stroked="t" coordsize="21600,21600" o:gfxdata="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X/Jtd9oAAAAJAQAADwAAAAAAAAABACAAAAAiAAAAZHJzL2Rvd25yZXYueG1sUEsBAhQAFAAA&#10;AAgAh07iQEofLwntAQAA8A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6F96B1C8"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3271520</wp:posOffset>
                </wp:positionH>
                <wp:positionV relativeFrom="paragraph">
                  <wp:posOffset>81280</wp:posOffset>
                </wp:positionV>
                <wp:extent cx="921385" cy="300990"/>
                <wp:effectExtent l="0" t="0" r="0" b="1270"/>
                <wp:wrapNone/>
                <wp:docPr id="661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1385" cy="300990"/>
                          <a:chOff x="0" y="0"/>
                          <a:chExt cx="1383" cy="474"/>
                        </a:xfrm>
                        <a:effectLst/>
                      </wpg:grpSpPr>
                      <wps:wsp>
                        <wps:cNvPr id="662" name="Line 202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63" name="Text Box 71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 w14:paraId="4FE64EC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防控措施</w:t>
                              </w:r>
                            </w:p>
                            <w:p w14:paraId="20C686EA"/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26" o:spt="203" style="position:absolute;left:0pt;margin-left:257.6pt;margin-top:6.4pt;height:23.7pt;width:72.55pt;z-index:251682816;mso-width-relative:page;mso-height-relative:page;" coordsize="1383,474" o:gfxdata="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AAAAAZHJzL1BLAQIUABQAAAAIAIdO4kAcqwpd2AAAAAkBAAAPAAAAAAAA&#10;AAEAIAAAACIAAABkcnMvZG93bnJldi54bWxQSwECFAAUAAAACACHTuJAcQZ8Lr0CAADeBgAADgAA&#10;AAAAAAABACAAAAAnAQAAZHJzL2Uyb0RvYy54bWxQSwUGAAAAAAYABgBZAQAAVgYAAAAA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Z+Degb4AAADc&#10;AAAADwAAAGRycy9kb3ducmV2LnhtbEWPQUvDQBCF7wX/wzKCl2I3TSFI7LagIAqe2gr2OGTHJJid&#10;TXcnSf33bqHQ4+PN+9689fbsOjVSiK1nA8tFBoq48rbl2sDX4e3xCVQUZIudZzLwRxG2m7vZGkvr&#10;J97RuJdaJQjHEg00In2pdawachgXvidO3o8PDiXJUGsbcEpw1+k8ywrtsOXU0GBPrw1Vv/vBpTe0&#10;C/L9/jkML2N1nI75SearkzEP98vsGZTQWW7H1/SHNVAUOVzGJALoz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+Degb4A&#10;AADc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bzCAg74AAADc&#10;AAAADwAAAGRycy9kb3ducmV2LnhtbEWPQWvCQBSE70L/w/KE3nQTi6FEV0EhUHoQtAF7fGSfSTD7&#10;Nt3dGuuvdwWhx2FmvmGW66vpxIWcby0rSKcJCOLK6pZrBeVXMXkH4QOyxs4yKfgjD+vVy2iJubYD&#10;7+lyCLWIEPY5KmhC6HMpfdWQQT+1PXH0TtYZDFG6WmqHQ4SbTs6SJJMGW44LDfa0bag6H36NgnrY&#10;lOh28+/NvnBa/9yOafHJSr2O02QBItA1/Ief7Q+tIMve4HEmHgG5u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zCAg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 w14:paraId="4FE64EC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防控措施</w:t>
                        </w:r>
                      </w:p>
                      <w:p w14:paraId="20C686EA"/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109855</wp:posOffset>
                </wp:positionV>
                <wp:extent cx="990600" cy="300990"/>
                <wp:effectExtent l="0" t="0" r="0" b="1270"/>
                <wp:wrapNone/>
                <wp:docPr id="658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300990"/>
                          <a:chOff x="0" y="0"/>
                          <a:chExt cx="1186" cy="474"/>
                        </a:xfrm>
                        <a:effectLst/>
                      </wpg:grpSpPr>
                      <wps:wsp>
                        <wps:cNvPr id="659" name="Line 19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60" name="Text Box 7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 w14:paraId="47F874DD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风险点</w:t>
                              </w:r>
                            </w:p>
                            <w:p w14:paraId="428FBF2F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kern w:val="0"/>
                                  <w:sz w:val="24"/>
                                  <w:lang w:val="zh-CN"/>
                                </w:rPr>
                              </w:pP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26" o:spt="203" style="position:absolute;left:0pt;margin-left:120.3pt;margin-top:8.65pt;height:23.7pt;width:78pt;z-index:251678720;mso-width-relative:page;mso-height-relative:page;" coordsize="1186,474" o:gfxdata="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AAAAAZHJzL1BLAQIUABQAAAAIAIdO4kAhPNs62QAAAAkBAAAPAAAAAAAA&#10;AAEAIAAAACIAAABkcnMvZG93bnJldi54bWxQSwECFAAUAAAACACHTuJAoAcPTbwCAADpBgAADgAA&#10;AAAAAAABACAAAAAoAQAAZHJzL2Uyb0RvYy54bWxQSwUGAAAAAAYABgBZAQAAVgYAAAAA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JpGCi78AAADc&#10;AAAADwAAAGRycy9kb3ducmV2LnhtbEWPQWvCQBSE74L/YXmF3nST0sY2zcaDpRgQCqaK10f2NQnJ&#10;vg3ZrcZ/3xUKHoeZ+YbJ1pPpxZlG11pWEC8jEMSV1S3XCg7fn4tXEM4ja+wtk4IrOVjn81mGqbYX&#10;3tO59LUIEHYpKmi8H1IpXdWQQbe0A3Hwfuxo0Ac51lKPeAlw08unKEqkwZbDQoMDbRqquvLXKDD1&#10;QOVp120/iuN+dVg9V0X/5ZR6fIijdxCeJn8P/7cLrSB5eYPbmXAEZP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aRgou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n+Ie9LoAAADc&#10;AAAADwAAAGRycy9kb3ducmV2LnhtbEVPy4rCMBTdC/MP4QrubFrBIh2joFAQF4IPcJaX5k5bprnp&#10;JNHqfP1kIbg8nPdy/TCduJPzrWUFWZKCIK6sbrlWcDmX0wUIH5A1dpZJwZM8rFcfoyUW2g58pPsp&#10;1CKGsC9QQRNCX0jpq4YM+sT2xJH7ts5giNDVUjscYrjp5CxNc2mw5djQYE/bhqqf080oqIfNBd1h&#10;/rU5lk7r379rVu5Zqck4Sz9BBHqEt/jl3mkFeR7nxzPxCMjV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f4h70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 w14:paraId="47F874DD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风险点</w:t>
                        </w:r>
                      </w:p>
                      <w:p w14:paraId="428FBF2F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kern w:val="0"/>
                            <w:sz w:val="24"/>
                            <w:lang w:val="zh-C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2268855</wp:posOffset>
                </wp:positionH>
                <wp:positionV relativeFrom="paragraph">
                  <wp:posOffset>114300</wp:posOffset>
                </wp:positionV>
                <wp:extent cx="1143000" cy="397510"/>
                <wp:effectExtent l="4445" t="4445" r="14605" b="17145"/>
                <wp:wrapNone/>
                <wp:docPr id="645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F0734BD">
                            <w:pPr>
                              <w:spacing w:line="36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218" o:spid="_x0000_s1026" o:spt="1" style="position:absolute;left:0pt;margin-left:178.65pt;margin-top:9pt;height:31.3pt;width:90pt;z-index:251695104;mso-width-relative:page;mso-height-relative:page;" fillcolor="#FFFFFF" filled="t" stroked="t" coordsize="21600,21600" o:gfxdata="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6CPwrXAAAACQEAAA8AAAAAAAAAAQAgAAAAIgAAAGRycy9k&#10;b3ducmV2LnhtbFBLAQIUABQAAAAIAIdO4kCTRBw8AwIAAD4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F0734BD">
                      <w:pPr>
                        <w:spacing w:line="36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立案</w:t>
                      </w:r>
                    </w:p>
                  </w:txbxContent>
                </v:textbox>
              </v:rect>
            </w:pict>
          </mc:Fallback>
        </mc:AlternateContent>
      </w:r>
    </w:p>
    <w:p w14:paraId="2B40A101"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154940</wp:posOffset>
                </wp:positionV>
                <wp:extent cx="635" cy="495300"/>
                <wp:effectExtent l="37465" t="0" r="38100" b="0"/>
                <wp:wrapNone/>
                <wp:docPr id="646" name="Line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0" o:spid="_x0000_s1026" o:spt="20" style="position:absolute;left:0pt;margin-left:225pt;margin-top:12.2pt;height:39pt;width:0.05pt;z-index:251686912;mso-width-relative:page;mso-height-relative:page;" filled="f" stroked="t" coordsize="21600,21600" o:gfxdata="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IGb59kAAAAKAQAADwAAAAAAAAABACAAAAAiAAAAZHJzL2Rvd25yZXYueG1sUEsBAhQAFAAAAAgA&#10;h07iQHIUbWLrAQAA8A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0F3044E"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-375920</wp:posOffset>
                </wp:positionH>
                <wp:positionV relativeFrom="paragraph">
                  <wp:posOffset>113665</wp:posOffset>
                </wp:positionV>
                <wp:extent cx="2082800" cy="1679575"/>
                <wp:effectExtent l="5080" t="4445" r="7620" b="11430"/>
                <wp:wrapNone/>
                <wp:docPr id="647" name="Rectangle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2800" cy="16795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CFDCC5F"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调查取证时接受请托，不按规定组织调查，调查对象或方案带有倾向性</w:t>
                            </w:r>
                            <w:r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办理人情案。</w:t>
                            </w:r>
                          </w:p>
                          <w:p w14:paraId="20CF8706">
                            <w:p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伪造、丢失、损毁、不按规定取证，导致案件调查无法正常进行。</w:t>
                            </w:r>
                          </w:p>
                          <w:p w14:paraId="3DC1FBB2">
                            <w:p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回避或隐瞒调查信息，隐报、擅改调查结果</w:t>
                            </w:r>
                            <w:r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重要情况不如实向分管领导汇报。</w:t>
                            </w:r>
                          </w:p>
                          <w:p w14:paraId="1BD6FF56">
                            <w:p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79" o:spid="_x0000_s1026" o:spt="1" style="position:absolute;left:0pt;margin-left:-29.6pt;margin-top:8.95pt;height:132.25pt;width:164pt;z-index:251662336;mso-width-relative:page;mso-height-relative:page;" filled="f" stroked="t" coordsize="21600,21600" o:gfxdata="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gn2GbtgAAAAKAQAADwAAAAAAAAABACAAAAAiAAAAZHJzL2Rvd25yZXYu&#10;eG1sUEsBAhQAFAAAAAgAh07iQOBstn77AQAAFgQAAA4AAAAAAAAAAQAgAAAAJwEAAGRycy9lMm9E&#10;b2MueG1sUEsFBgAAAAAGAAYAWQEAAJQ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 w14:paraId="1CFDCC5F">
                      <w:pPr>
                        <w:numPr>
                          <w:ilvl w:val="0"/>
                          <w:numId w:val="3"/>
                        </w:num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调查取证时接受请托，不按规定组织调查，调查对象或方案带有倾向性</w:t>
                      </w:r>
                      <w:r>
                        <w:rPr>
                          <w:rFonts w:ascii="宋体" w:cs="宋体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办理人情案。</w:t>
                      </w:r>
                    </w:p>
                    <w:p w14:paraId="20CF8706">
                      <w:p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伪造、丢失、损毁、不按规定取证，导致案件调查无法正常进行。</w:t>
                      </w:r>
                    </w:p>
                    <w:p w14:paraId="3DC1FBB2">
                      <w:p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color w:val="000000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回避或隐瞒调查信息，隐报、擅改调查结果</w:t>
                      </w:r>
                      <w:r>
                        <w:rPr>
                          <w:rFonts w:ascii="宋体" w:cs="宋体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重要情况不如实向分管领导汇报。</w:t>
                      </w:r>
                    </w:p>
                    <w:p w14:paraId="1BD6FF56">
                      <w:p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236220</wp:posOffset>
                </wp:positionV>
                <wp:extent cx="915035" cy="300990"/>
                <wp:effectExtent l="0" t="0" r="0" b="1270"/>
                <wp:wrapNone/>
                <wp:docPr id="670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5035" cy="300990"/>
                          <a:chOff x="0" y="0"/>
                          <a:chExt cx="1186" cy="474"/>
                        </a:xfrm>
                        <a:effectLst/>
                      </wpg:grpSpPr>
                      <wps:wsp>
                        <wps:cNvPr id="671" name="Line 19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72" name="Text Box 7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 w14:paraId="2B811B2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风险点</w:t>
                              </w:r>
                            </w:p>
                            <w:p w14:paraId="79D4DE14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" o:spid="_x0000_s1026" o:spt="203" style="position:absolute;left:0pt;margin-left:123.35pt;margin-top:18.6pt;height:23.7pt;width:72.05pt;z-index:251679744;mso-width-relative:page;mso-height-relative:page;" coordsize="1186,474" o:gfxdata="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ktk/RdoAAAAJAQAA&#10;DwAAAAAAAAABACAAAAAiAAAAZHJzL2Rvd25yZXYueG1sUEsBAhQAFAAAAAgAh07iQL5/HRDCAgAA&#10;6QYAAA4AAAAAAAAAAQAgAAAAKQEAAGRycy9lMm9Eb2MueG1sUEsFBgAAAAAGAAYAWQEAAF0GAAAA&#10;AA==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k1LS7bwAAADc&#10;AAAADwAAAGRycy9kb3ducmV2LnhtbEWPzarCMBSE94LvEI7gTtOKWOk1urgiFgTBqtztoTm3LTYn&#10;pYl/b28EweUwM98wi9XDNOJGnastK4jHEQjiwuqaSwWn42Y0B+E8ssbGMil4koPVst9bYKrtnQ90&#10;y30pAoRdigoq79tUSldUZNCNbUscvH/bGfRBdqXUHd4D3DRyEkUzabDmsFBhS78VFZf8ahSYsqX8&#10;b3fZrrPzITkl0yJr9k6p4SCOfkB4evhv+NPOtIJZEsP7TDgCcvk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NS0u2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haWzxb0AAADc&#10;AAAADwAAAGRycy9kb3ducmV2LnhtbEWPQYvCMBSE7wv+h/CEva1pBV2pRkGhIB4EXUGPj+bZFpuX&#10;mkTr+uuNsLDHYWa+YWaLh2nEnZyvLStIBwkI4sLqmksFh5/8awLCB2SNjWVS8EseFvPexwwzbTve&#10;0X0fShEh7DNUUIXQZlL6oiKDfmBb4uidrTMYonSl1A67CDeNHCbJWBqsOS5U2NKqouKyvxkFZbc8&#10;oNuOTstd7rS+Po9pvmGlPvtpMgUR6BH+w3/ttVYw/h7C+0w8AnL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pbPF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 w14:paraId="2B811B2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风险点</w:t>
                        </w:r>
                      </w:p>
                      <w:p w14:paraId="79D4DE14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4006215</wp:posOffset>
                </wp:positionH>
                <wp:positionV relativeFrom="paragraph">
                  <wp:posOffset>123190</wp:posOffset>
                </wp:positionV>
                <wp:extent cx="1789430" cy="1322705"/>
                <wp:effectExtent l="4445" t="4445" r="15875" b="6350"/>
                <wp:wrapNone/>
                <wp:docPr id="648" name="Rectangle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9430" cy="1322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880EC98">
                            <w:pPr>
                              <w:numPr>
                                <w:ilvl w:val="0"/>
                                <w:numId w:val="4"/>
                              </w:num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规范处罚程序，现场调查必须两人以上，回避制度。</w:t>
                            </w:r>
                          </w:p>
                          <w:p w14:paraId="3D91BC03">
                            <w:pPr>
                              <w:numPr>
                                <w:ilvl w:val="0"/>
                                <w:numId w:val="4"/>
                              </w:num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调查取证可采取现场录音、录像等技术手段。</w:t>
                            </w:r>
                          </w:p>
                          <w:p w14:paraId="505F0906">
                            <w:pPr>
                              <w:numPr>
                                <w:ilvl w:val="0"/>
                                <w:numId w:val="4"/>
                              </w:num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按规定程序组织开展调查，调查方案、进展组织集体研究，定期向分管领导汇报。</w:t>
                            </w:r>
                          </w:p>
                          <w:p w14:paraId="2823AB81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  <w:p w14:paraId="1B0D2B2B">
                            <w:pPr>
                              <w:adjustRightInd w:val="0"/>
                              <w:snapToGrid w:val="0"/>
                              <w:spacing w:line="240" w:lineRule="exact"/>
                              <w:jc w:val="right"/>
                              <w:rPr>
                                <w:rFonts w:ascii="仿宋_GB2312" w:hAnsi="宋体" w:eastAsia="仿宋_GB2312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6" o:spid="_x0000_s1026" o:spt="1" style="position:absolute;left:0pt;margin-left:315.45pt;margin-top:9.7pt;height:104.15pt;width:140.9pt;z-index:251666432;mso-width-relative:page;mso-height-relative:page;" fillcolor="#FFFFFF" filled="t" stroked="t" coordsize="21600,21600" o:gfxdata="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GS8/12AAAAAoBAAAPAAAAAAAAAAEAIAAAACIAAABkcnMvZG93&#10;bnJldi54bWxQSwECFAAUAAAACACHTuJApej3kQACAAA/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880EC98">
                      <w:pPr>
                        <w:numPr>
                          <w:ilvl w:val="0"/>
                          <w:numId w:val="4"/>
                        </w:num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规范处罚程序，现场调查必须两人以上，回避制度。</w:t>
                      </w:r>
                    </w:p>
                    <w:p w14:paraId="3D91BC03">
                      <w:pPr>
                        <w:numPr>
                          <w:ilvl w:val="0"/>
                          <w:numId w:val="4"/>
                        </w:num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调查取证可采取现场录音、录像等技术手段。</w:t>
                      </w:r>
                    </w:p>
                    <w:p w14:paraId="505F0906">
                      <w:pPr>
                        <w:numPr>
                          <w:ilvl w:val="0"/>
                          <w:numId w:val="4"/>
                        </w:num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按规定程序组织开展调查，调查方案、进展组织集体研究，定期向分管领导汇报。</w:t>
                      </w:r>
                    </w:p>
                    <w:p w14:paraId="2823AB81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责任人：股室负责人</w:t>
                      </w:r>
                    </w:p>
                    <w:p w14:paraId="1B0D2B2B">
                      <w:pPr>
                        <w:adjustRightInd w:val="0"/>
                        <w:snapToGrid w:val="0"/>
                        <w:spacing w:line="240" w:lineRule="exact"/>
                        <w:jc w:val="right"/>
                        <w:rPr>
                          <w:rFonts w:ascii="仿宋_GB2312" w:hAnsi="宋体" w:eastAsia="仿宋_GB2312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3295015</wp:posOffset>
                </wp:positionH>
                <wp:positionV relativeFrom="paragraph">
                  <wp:posOffset>297180</wp:posOffset>
                </wp:positionV>
                <wp:extent cx="878205" cy="300990"/>
                <wp:effectExtent l="0" t="0" r="0" b="1270"/>
                <wp:wrapNone/>
                <wp:docPr id="673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8205" cy="300990"/>
                          <a:chOff x="0" y="0"/>
                          <a:chExt cx="1383" cy="474"/>
                        </a:xfrm>
                        <a:effectLst/>
                      </wpg:grpSpPr>
                      <wps:wsp>
                        <wps:cNvPr id="674" name="Line 202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75" name="Text Box 71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 w14:paraId="1DF7943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防控措施</w:t>
                              </w:r>
                            </w:p>
                            <w:p w14:paraId="40E24857"/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" o:spid="_x0000_s1026" o:spt="203" style="position:absolute;left:0pt;margin-left:259.45pt;margin-top:23.4pt;height:23.7pt;width:69.15pt;z-index:251683840;mso-width-relative:page;mso-height-relative:page;" coordsize="1383,474" o:gfxdata="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Apx1s74AAADc&#10;AAAADwAAAGRycy9kb3ducmV2LnhtbEWPQUvDQBCF74L/YRnBi7SbVkklZlNQEAVPtoI9DtkxCWZn&#10;091JUv+9Kwg9Pt68780rtyfXq4lC7DwbWC0zUMS1tx03Bj72z4t7UFGQLfaeycAPRdhWlxclFtbP&#10;/E7TThqVIBwLNNCKDIXWsW7JYVz6gTh5Xz44lCRDo23AOcFdr9dZlmuHHaeGFgd6aqn+3o0uvaFd&#10;kM+Xt3F8nOrDfFgf5eb2aMz11Sp7ACV0kvPxf/rVGsg3d/A3JhFAV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px1s74A&#10;AADc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Ckwrsb0AAADc&#10;AAAADwAAAGRycy9kb3ducmV2LnhtbEWPQYvCMBSE7wv+h/AEb2taQVeqUVAoLHsQdAU9PppnW2xe&#10;ahKt+us3C4LHYWa+YebLu2nEjZyvLStIhwkI4sLqmksF+9/8cwrCB2SNjWVS8CAPy0XvY46Zth1v&#10;6bYLpYgQ9hkqqEJoMyl9UZFBP7QtcfRO1hkMUbpSaoddhJtGjpJkIg3WHBcqbGldUXHeXY2Cslvt&#10;0W3Gx9U2d1pfnoc0/2GlBv00mYEIdA/v8Kv9rRVMvsbwfyYeAbn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TCux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 w14:paraId="1DF7943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防控措施</w:t>
                        </w:r>
                      </w:p>
                      <w:p w14:paraId="40E24857"/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2267585</wp:posOffset>
                </wp:positionH>
                <wp:positionV relativeFrom="paragraph">
                  <wp:posOffset>263525</wp:posOffset>
                </wp:positionV>
                <wp:extent cx="1143000" cy="397510"/>
                <wp:effectExtent l="4445" t="4445" r="14605" b="17145"/>
                <wp:wrapNone/>
                <wp:docPr id="649" name="Rectangle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27B279A">
                            <w:pPr>
                              <w:spacing w:line="360" w:lineRule="exact"/>
                              <w:jc w:val="center"/>
                              <w:rPr>
                                <w:rFonts w:asci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调查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76" o:spid="_x0000_s1026" o:spt="1" style="position:absolute;left:0pt;margin-left:178.55pt;margin-top:20.75pt;height:31.3pt;width:90pt;z-index:251672576;mso-width-relative:page;mso-height-relative:page;" fillcolor="#FFFFFF" filled="t" stroked="t" coordsize="21600,21600" o:gfxdata="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LA4FWNgAAAAKAQAADwAAAAAAAAABACAAAAAiAAAAZHJz&#10;L2Rvd25yZXYueG1sUEsBAhQAFAAAAAgAh07iQKtbDZwEAgAAPg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27B279A">
                      <w:pPr>
                        <w:spacing w:line="360" w:lineRule="exact"/>
                        <w:jc w:val="center"/>
                        <w:rPr>
                          <w:rFonts w:asci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调查</w:t>
                      </w:r>
                    </w:p>
                  </w:txbxContent>
                </v:textbox>
              </v:rect>
            </w:pict>
          </mc:Fallback>
        </mc:AlternateContent>
      </w:r>
    </w:p>
    <w:p w14:paraId="756F1244"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319405</wp:posOffset>
                </wp:positionV>
                <wp:extent cx="635" cy="495300"/>
                <wp:effectExtent l="37465" t="0" r="38100" b="0"/>
                <wp:wrapNone/>
                <wp:docPr id="650" name="Lin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1" o:spid="_x0000_s1026" o:spt="20" style="position:absolute;left:0pt;margin-left:225pt;margin-top:25.15pt;height:39pt;width:0.05pt;z-index:251687936;mso-width-relative:page;mso-height-relative:page;" filled="f" stroked="t" coordsize="21600,21600" o:gfxdata="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oLOEPZAAAACgEAAA8AAAAAAAAAAQAgAAAAIgAAAGRycy9kb3ducmV2LnhtbFBLAQIUABQAAAAI&#10;AIdO4kCQtCen7AEAAPA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45F38AF6"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 w14:paraId="7D5E8982"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2279650</wp:posOffset>
                </wp:positionH>
                <wp:positionV relativeFrom="paragraph">
                  <wp:posOffset>114935</wp:posOffset>
                </wp:positionV>
                <wp:extent cx="1143000" cy="397510"/>
                <wp:effectExtent l="4445" t="4445" r="14605" b="17145"/>
                <wp:wrapNone/>
                <wp:docPr id="651" name="Rectangle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1078FF9">
                            <w:pPr>
                              <w:spacing w:line="360" w:lineRule="exact"/>
                              <w:jc w:val="center"/>
                              <w:rPr>
                                <w:rFonts w:asci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5" o:spid="_x0000_s1026" o:spt="1" style="position:absolute;left:0pt;margin-left:179.5pt;margin-top:9.05pt;height:31.3pt;width:90pt;z-index:251677696;mso-width-relative:page;mso-height-relative:page;" fillcolor="#FFFFFF" filled="t" stroked="t" coordsize="21600,21600" o:gfxdata="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35Iu7XAAAACQEAAA8AAAAAAAAAAQAgAAAAIgAAAGRycy9k&#10;b3ducmV2LnhtbFBLAQIUABQAAAAIAIdO4kD7TKpWAwIAAD4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1078FF9">
                      <w:pPr>
                        <w:spacing w:line="360" w:lineRule="exact"/>
                        <w:jc w:val="center"/>
                        <w:rPr>
                          <w:rFonts w:asci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 w14:paraId="4DE67E02"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144145</wp:posOffset>
                </wp:positionV>
                <wp:extent cx="635" cy="575945"/>
                <wp:effectExtent l="37465" t="0" r="38100" b="14605"/>
                <wp:wrapNone/>
                <wp:docPr id="652" name="Line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759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2" o:spid="_x0000_s1026" o:spt="20" style="position:absolute;left:0pt;margin-left:225pt;margin-top:11.35pt;height:45.35pt;width:0.05pt;z-index:251688960;mso-width-relative:page;mso-height-relative:page;" filled="f" stroked="t" coordsize="21600,21600" o:gfxdata="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4Gl9zaAAAACgEAAA8AAAAAAAAAAQAgAAAAIgAAAGRycy9kb3ducmV2LnhtbFBLAQIUABQAAAAI&#10;AIdO4kCsyhHE6wEAAPADAAAOAAAAAAAAAAEAIAAAACk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43AC54A"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1528445</wp:posOffset>
                </wp:positionH>
                <wp:positionV relativeFrom="paragraph">
                  <wp:posOffset>278765</wp:posOffset>
                </wp:positionV>
                <wp:extent cx="981075" cy="300990"/>
                <wp:effectExtent l="0" t="0" r="0" b="1270"/>
                <wp:wrapNone/>
                <wp:docPr id="676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075" cy="300990"/>
                          <a:chOff x="0" y="0"/>
                          <a:chExt cx="1186" cy="474"/>
                        </a:xfrm>
                        <a:effectLst/>
                      </wpg:grpSpPr>
                      <wps:wsp>
                        <wps:cNvPr id="677" name="Line 19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78" name="Text Box 7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 w14:paraId="191B07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风险点</w:t>
                              </w:r>
                            </w:p>
                            <w:p w14:paraId="1C754B13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" o:spid="_x0000_s1026" o:spt="203" style="position:absolute;left:0pt;margin-left:120.35pt;margin-top:21.95pt;height:23.7pt;width:77.25pt;z-index:251673600;mso-width-relative:page;mso-height-relative:page;" coordsize="1186,474" o:gfxdata="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KFywMTaAAAACQEA&#10;AA8AAAAAAAAAAQAgAAAAIgAAAGRycy9kb3ducmV2LnhtbFBLAQIUABQAAAAIAIdO4kCHBooywwIA&#10;AOkGAAAOAAAAAAAAAAEAIAAAACkBAABkcnMvZTJvRG9jLnhtbFBLBQYAAAAABgAGAFkBAABeBgAA&#10;AAA=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c/fvAr4AAADc&#10;AAAADwAAAGRycy9kb3ducmV2LnhtbEWPQWuDQBSE74X+h+UVeqtrSojFuuaQECIECjEpvT7cFxXd&#10;t+JuNf332UIgx2FmvmGy9dX0YqLRtZYVLKIYBHFldcu1gvNp9/YBwnlkjb1lUvBHDtb581OGqbYz&#10;H2kqfS0ChF2KChrvh1RKVzVk0EV2IA7exY4GfZBjLfWIc4CbXr7H8UoabDksNDjQpqGqK3+NAlMP&#10;VP4cuv22+D4m52RZFf2XU+r1ZRF/gvB09Y/wvV1oBaskgf8z4QjI/A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/fvAr4A&#10;AADc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5E2EL7sAAADc&#10;AAAADwAAAGRycy9kb3ducmV2LnhtbEVPz2vCMBS+C/4P4Qm7adrBdHRGoYOCeBi0Ctvx0TzbYvPS&#10;JVnr9tcvB8Hjx/d7u7+ZXozkfGdZQbpKQBDXVnfcKDifiuUrCB+QNfaWScEvedjv5rMtZtpOXNJY&#10;hUbEEPYZKmhDGDIpfd2SQb+yA3HkLtYZDBG6RmqHUww3vXxOkrU02HFsaHGg95bqa/VjFDRTfkb3&#10;8fKVl4XT+vvvMy2OrNTTIk3eQAS6hYf47j5oBetNXBvPxCMgd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E2EL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 w14:paraId="191B07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风险点</w:t>
                        </w:r>
                      </w:p>
                      <w:p w14:paraId="1C754B13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3302635</wp:posOffset>
                </wp:positionH>
                <wp:positionV relativeFrom="paragraph">
                  <wp:posOffset>235585</wp:posOffset>
                </wp:positionV>
                <wp:extent cx="878205" cy="300990"/>
                <wp:effectExtent l="0" t="0" r="0" b="1270"/>
                <wp:wrapNone/>
                <wp:docPr id="679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8205" cy="300990"/>
                          <a:chOff x="0" y="0"/>
                          <a:chExt cx="1383" cy="474"/>
                        </a:xfrm>
                        <a:effectLst/>
                      </wpg:grpSpPr>
                      <wps:wsp>
                        <wps:cNvPr id="680" name="Line 202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81" name="Text Box 71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 w14:paraId="4087D7E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防控措施</w:t>
                              </w:r>
                            </w:p>
                            <w:p w14:paraId="5B7A549D"/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" o:spid="_x0000_s1026" o:spt="203" style="position:absolute;left:0pt;margin-left:260.05pt;margin-top:18.55pt;height:23.7pt;width:69.15pt;z-index:251675648;mso-width-relative:page;mso-height-relative:page;" coordsize="1383,474" o:gfxdata="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SHIDl74AAADc&#10;AAAADwAAAGRycy9kb3ducmV2LnhtbEWPwUrDQBCG70LfYRnBi7SbVigl7bZgQRQ8WQV7HLJjEszO&#10;pruTpL69cxA8Dv/833yzO1xDZ0ZKuY3sYLkowBBX0bdcO/h4f5pvwGRB9thFJgc/lOGwn93ssPRx&#10;4jcaT1IbhXAu0UEj0pfW5qqhgHkRe2LNvmIKKDqm2vqEk8JDZ1dFsbYBW9YLDfZ0bKj6Pg1BNWxI&#10;8vn8OgyPY3WezquL3D9cnLu7XRZbMEJX+V/+a794B+uN6uszSgC7/w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HIDl74A&#10;AADc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QKJdlbwAAADc&#10;AAAADwAAAGRycy9kb3ducmV2LnhtbEWPT4vCMBTE74LfITzBm6ZdWJFqFBQKyx4W/AN6fDTPtti8&#10;1CRr1U9vBMHjMDO/YebLm2nElZyvLStIxwkI4sLqmksF+10+moLwAVljY5kU3MnDctHvzTHTtuMN&#10;XbehFBHCPkMFVQhtJqUvKjLox7Yljt7JOoMhSldK7bCLcNPIrySZSIM1x4UKW1pXVJy3/0ZB2a32&#10;6P6+j6tN7rS+PA5p/stKDQdpMgMR6BY+4Xf7RyuYTFN4nYlHQC6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CiXZW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 w14:paraId="4087D7E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防控措施</w:t>
                        </w:r>
                      </w:p>
                      <w:p w14:paraId="5B7A549D"/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2282825</wp:posOffset>
                </wp:positionH>
                <wp:positionV relativeFrom="paragraph">
                  <wp:posOffset>311150</wp:posOffset>
                </wp:positionV>
                <wp:extent cx="1143000" cy="397510"/>
                <wp:effectExtent l="4445" t="4445" r="14605" b="17145"/>
                <wp:wrapNone/>
                <wp:docPr id="653" name="Rectangle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A2BAB69">
                            <w:pPr>
                              <w:spacing w:line="360" w:lineRule="exact"/>
                              <w:jc w:val="center"/>
                              <w:rPr>
                                <w:rFonts w:asci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告知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69" o:spid="_x0000_s1026" o:spt="1" style="position:absolute;left:0pt;margin-left:179.75pt;margin-top:24.5pt;height:31.3pt;width:90pt;z-index:251670528;mso-width-relative:page;mso-height-relative:page;" fillcolor="#FFFFFF" filled="t" stroked="t" coordsize="21600,21600" o:gfxdata="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2oYrbXAAAACgEAAA8AAAAAAAAAAQAgAAAAIgAAAGRycy9k&#10;b3ducmV2LnhtbFBLAQIUABQAAAAIAIdO4kCiMOzhAwIAAD4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A2BAB69">
                      <w:pPr>
                        <w:spacing w:line="360" w:lineRule="exact"/>
                        <w:jc w:val="center"/>
                        <w:rPr>
                          <w:rFonts w:asci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告知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-351155</wp:posOffset>
                </wp:positionH>
                <wp:positionV relativeFrom="paragraph">
                  <wp:posOffset>185420</wp:posOffset>
                </wp:positionV>
                <wp:extent cx="2025650" cy="756920"/>
                <wp:effectExtent l="4445" t="4445" r="8255" b="19685"/>
                <wp:wrapNone/>
                <wp:docPr id="654" name="Rectangle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0" cy="756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6EB32A3">
                            <w:p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不进行告知。</w:t>
                            </w:r>
                          </w:p>
                          <w:p w14:paraId="688C3D96">
                            <w:p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不听取当事人申辩、不进行复议。</w:t>
                            </w:r>
                          </w:p>
                          <w:p w14:paraId="2F1C0B22">
                            <w:p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0" o:spid="_x0000_s1026" o:spt="1" style="position:absolute;left:0pt;margin-left:-27.65pt;margin-top:14.6pt;height:59.6pt;width:159.5pt;z-index:251674624;mso-width-relative:page;mso-height-relative:page;" filled="f" stroked="t" coordsize="21600,21600" o:gfxdata="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oiwQg9kAAAAKAQAADwAAAAAAAAABACAAAAAiAAAAZHJzL2Rvd25yZXYu&#10;eG1sUEsBAhQAFAAAAAgAh07iQHZadtf6AQAAFQQAAA4AAAAAAAAAAQAgAAAAKAEAAGRycy9lMm9E&#10;b2MueG1sUEsFBgAAAAAGAAYAWQEAAJQ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 w14:paraId="56EB32A3">
                      <w:p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不进行告知。</w:t>
                      </w:r>
                    </w:p>
                    <w:p w14:paraId="688C3D96">
                      <w:p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不听取当事人申辩、不进行复议。</w:t>
                      </w:r>
                    </w:p>
                    <w:p w14:paraId="2F1C0B22">
                      <w:p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4040505</wp:posOffset>
                </wp:positionH>
                <wp:positionV relativeFrom="paragraph">
                  <wp:posOffset>132080</wp:posOffset>
                </wp:positionV>
                <wp:extent cx="1762125" cy="880745"/>
                <wp:effectExtent l="4445" t="4445" r="5080" b="10160"/>
                <wp:wrapNone/>
                <wp:docPr id="655" name="Rectangle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88074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9C93D6F">
                            <w:p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严格政务公开制度。</w:t>
                            </w:r>
                          </w:p>
                          <w:p w14:paraId="4F36A5F9">
                            <w:p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健全信访投诉举报受理制度。</w:t>
                            </w:r>
                          </w:p>
                          <w:p w14:paraId="798757DA">
                            <w:p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实行一次性告知制。</w:t>
                            </w:r>
                          </w:p>
                          <w:p w14:paraId="1A3163D8">
                            <w:p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4.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实行申诉复议制度。</w:t>
                            </w:r>
                          </w:p>
                          <w:p w14:paraId="2E9EAF08">
                            <w:p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责任人：受理人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4" o:spid="_x0000_s1026" o:spt="1" style="position:absolute;left:0pt;margin-left:318.15pt;margin-top:10.4pt;height:69.35pt;width:138.75pt;z-index:251676672;mso-width-relative:page;mso-height-relative:page;" filled="f" stroked="t" coordsize="21600,21600" o:gfxdata="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Al7ve9cAAAAKAQAADwAAAAAAAAABACAAAAAiAAAAZHJzL2Rvd25yZXYueG1s&#10;UEsBAhQAFAAAAAgAh07iQJINeWr5AQAAFQQAAA4AAAAAAAAAAQAgAAAAJgEAAGRycy9lMm9Eb2Mu&#10;eG1sUEsFBgAAAAAGAAYAWQEAAJE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 w14:paraId="09C93D6F">
                      <w:p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严格政务公开制度。</w:t>
                      </w:r>
                    </w:p>
                    <w:p w14:paraId="4F36A5F9">
                      <w:p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健全信访投诉举报受理制度。</w:t>
                      </w:r>
                    </w:p>
                    <w:p w14:paraId="798757DA">
                      <w:p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实行一次性告知制。</w:t>
                      </w:r>
                    </w:p>
                    <w:p w14:paraId="1A3163D8">
                      <w:p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4.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实行申诉复议制度。</w:t>
                      </w:r>
                    </w:p>
                    <w:p w14:paraId="2E9EAF08">
                      <w:p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责任人：受理人</w:t>
                      </w:r>
                    </w:p>
                  </w:txbxContent>
                </v:textbox>
              </v:rect>
            </w:pict>
          </mc:Fallback>
        </mc:AlternateContent>
      </w:r>
    </w:p>
    <w:p w14:paraId="1146996D"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2858770</wp:posOffset>
                </wp:positionH>
                <wp:positionV relativeFrom="paragraph">
                  <wp:posOffset>345440</wp:posOffset>
                </wp:positionV>
                <wp:extent cx="22225" cy="699135"/>
                <wp:effectExtent l="35560" t="0" r="18415" b="5715"/>
                <wp:wrapNone/>
                <wp:docPr id="656" name="Lin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225" cy="6991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3" o:spid="_x0000_s1026" o:spt="20" style="position:absolute;left:0pt;flip:x;margin-left:225.1pt;margin-top:27.2pt;height:55.05pt;width:1.75pt;z-index:251689984;mso-width-relative:page;mso-height-relative:page;" filled="f" stroked="t" coordsize="21600,21600" o:gfxdata="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/Jb5AdkAAAAKAQAADwAAAAAAAAABACAAAAAiAAAAZHJzL2Rvd25yZXYueG1sUEsBAhQA&#10;FAAAAAgAh07iQDa2QcPxAQAA/A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52B48109"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 w14:paraId="4302E9D3"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3261995</wp:posOffset>
                </wp:positionH>
                <wp:positionV relativeFrom="paragraph">
                  <wp:posOffset>274955</wp:posOffset>
                </wp:positionV>
                <wp:extent cx="940435" cy="300990"/>
                <wp:effectExtent l="0" t="0" r="0" b="1270"/>
                <wp:wrapNone/>
                <wp:docPr id="682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0435" cy="300990"/>
                          <a:chOff x="0" y="0"/>
                          <a:chExt cx="1383" cy="474"/>
                        </a:xfrm>
                        <a:effectLst/>
                      </wpg:grpSpPr>
                      <wps:wsp>
                        <wps:cNvPr id="683" name="Line 202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84" name="Text Box 71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 w14:paraId="6E2F5F3B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防控措施</w:t>
                              </w:r>
                            </w:p>
                            <w:p w14:paraId="03BA4848"/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7" o:spid="_x0000_s1026" o:spt="203" style="position:absolute;left:0pt;margin-left:256.85pt;margin-top:21.65pt;height:23.7pt;width:74.05pt;z-index:251684864;mso-width-relative:page;mso-height-relative:page;" coordsize="1383,474" o:gfxdata="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uKCd4L4AAADc&#10;AAAADwAAAGRycy9kb3ducmV2LnhtbEWPQWvCQBCF74X+h2UKvZS6UUEkdRVaKC14qgp6HLJjEszO&#10;xt1Jov++KwgeH2/e9+YtVhfXqJ5CrD0bGI8yUMSFtzWXBnbb7/c5qCjIFhvPZOBKEVbL56cF5tYP&#10;/Ef9RkqVIBxzNFCJtLnWsajIYRz5ljh5Rx8cSpKh1DbgkOCu0ZMsm2mHNaeGClv6qqg4bTqX3tAu&#10;yP5n3XWffXEYDpOzvE3Pxry+jLMPUEIXeRzf07/WwGw+hduYRAC9/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KCd4L4A&#10;AADc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UNX+Db8AAADc&#10;AAAADwAAAGRycy9kb3ducmV2LnhtbEWPQWvCQBSE7wX/w/KE3uomxUqIrkIKgeKhoAba4yP7TILZ&#10;t3F3m9j++m6h4HGYmW+Yze5mejGS851lBekiAUFcW91xo6A6lU8ZCB+QNfaWScE3edhtZw8bzLWd&#10;+EDjMTQiQtjnqKANYcil9HVLBv3CDsTRO1tnMETpGqkdThFuevmcJCtpsOO40OJAry3Vl+OXUdBM&#10;RYXu/eWzOJRO6+vPR1ruWanHeZqsQQS6hXv4v/2mFayyJfydiUdAb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DV/g2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 w14:paraId="6E2F5F3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防控措施</w:t>
                        </w:r>
                      </w:p>
                      <w:p w14:paraId="03BA4848"/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311150</wp:posOffset>
                </wp:positionV>
                <wp:extent cx="952500" cy="308610"/>
                <wp:effectExtent l="0" t="0" r="0" b="17780"/>
                <wp:wrapNone/>
                <wp:docPr id="685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500" cy="308610"/>
                          <a:chOff x="0" y="0"/>
                          <a:chExt cx="1186" cy="474"/>
                        </a:xfrm>
                        <a:effectLst/>
                      </wpg:grpSpPr>
                      <wps:wsp>
                        <wps:cNvPr id="686" name="Line 19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87" name="Text Box 7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 w14:paraId="6E6A4915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风险点</w:t>
                              </w:r>
                            </w:p>
                            <w:p w14:paraId="305BB751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0" o:spid="_x0000_s1026" o:spt="203" style="position:absolute;left:0pt;margin-left:120.3pt;margin-top:24.5pt;height:24.3pt;width:75pt;z-index:251680768;mso-width-relative:page;mso-height-relative:page;" coordsize="1186,474" o:gfxdata="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KW46vrsAAADc&#10;AAAADwAAAGRycy9kb3ducmV2LnhtbEWPzarCMBSE9xd8h3AEd9dUkSrV6EIRC4JgVdwemmNbbE5K&#10;E//e3giCy2FmvmFmi6epxZ1aV1lWMOhHIIhzqysuFBwP6/8JCOeRNdaWScGLHCzmnb8ZJto+eE/3&#10;zBciQNglqKD0vkmkdHlJBl3fNsTBu9jWoA+yLaRu8RHgppbDKIqlwYrDQokNLUvKr9nNKDBFQ9l5&#10;e92s0tN+fByP8rTeOaV63UE0BeHp6X/hbzvVCuJJDJ8z4QjI+R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W46vrsAAADc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oAdger8AAADc&#10;AAAADwAAAGRycy9kb3ducmV2LnhtbEWPQWvCQBSE7wX/w/KE3uomBW2IrkIKgeKhoA20x0f2mQSz&#10;b+PuNrH99a5Q6HGYmW+Yze5qejGS851lBekiAUFcW91xo6D6KJ8yED4ga+wtk4If8rDbzh42mGs7&#10;8YHGY2hEhLDPUUEbwpBL6euWDPqFHYijd7LOYIjSNVI7nCLc9PI5SVbSYMdxocWBXluqz8dvo6CZ&#10;igrd+/KrOJRO68vvZ1ruWanHeZqsQQS6hv/wX/tNK1hlL3A/E4+A3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AHYHq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 w14:paraId="6E6A4915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风险点</w:t>
                        </w:r>
                      </w:p>
                      <w:p w14:paraId="305BB751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4062730</wp:posOffset>
                </wp:positionH>
                <wp:positionV relativeFrom="paragraph">
                  <wp:posOffset>63500</wp:posOffset>
                </wp:positionV>
                <wp:extent cx="1729105" cy="1650365"/>
                <wp:effectExtent l="4445" t="4445" r="19050" b="21590"/>
                <wp:wrapNone/>
                <wp:docPr id="657" name="Rectangle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9105" cy="16503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08A3EFB">
                            <w:p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执行内部监督检查、纪检跟踪督察制度。</w:t>
                            </w:r>
                          </w:p>
                          <w:p w14:paraId="00E660FC">
                            <w:p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严格层级审批制度，量化处罚标准。</w:t>
                            </w:r>
                          </w:p>
                          <w:p w14:paraId="2571BF24">
                            <w:p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严格执行听证程序，重大案件必须集体讨论。</w:t>
                            </w:r>
                          </w:p>
                          <w:p w14:paraId="343E92AE">
                            <w:p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4.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严格履行服务承诺，政务公开、健全信访投诉举报受理制度。</w:t>
                            </w:r>
                          </w:p>
                          <w:p w14:paraId="5867AFA9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  <w:p w14:paraId="5A8A236C">
                            <w:pPr>
                              <w:adjustRightInd w:val="0"/>
                              <w:snapToGrid w:val="0"/>
                              <w:spacing w:line="240" w:lineRule="exact"/>
                              <w:jc w:val="right"/>
                              <w:rPr>
                                <w:rFonts w:ascii="仿宋_GB2312" w:hAnsi="宋体" w:eastAsia="仿宋_GB2312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4" o:spid="_x0000_s1026" o:spt="1" style="position:absolute;left:0pt;margin-left:319.9pt;margin-top:5pt;height:129.95pt;width:136.15pt;z-index:251665408;mso-width-relative:page;mso-height-relative:page;" filled="f" stroked="t" coordsize="21600,21600" o:gfxdata="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CJ+521wAAAAoBAAAPAAAAAAAAAAEAIAAAACIAAABkcnMvZG93bnJldi54&#10;bWxQSwECFAAUAAAACACHTuJA6Dl1mPsBAAAWBAAADgAAAAAAAAABACAAAAAmAQAAZHJzL2Uyb0Rv&#10;Yy54bWxQSwUGAAAAAAYABgBZAQAAkw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 w14:paraId="308A3EFB">
                      <w:p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执行内部监督检查、纪检跟踪督察制度。</w:t>
                      </w:r>
                    </w:p>
                    <w:p w14:paraId="00E660FC">
                      <w:p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严格层级审批制度，量化处罚标准。</w:t>
                      </w:r>
                    </w:p>
                    <w:p w14:paraId="2571BF24">
                      <w:p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严格执行听证程序，重大案件必须集体讨论。</w:t>
                      </w:r>
                    </w:p>
                    <w:p w14:paraId="343E92AE">
                      <w:p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4.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严格履行服务承诺，政务公开、健全信访投诉举报受理制度。</w:t>
                      </w:r>
                    </w:p>
                    <w:p w14:paraId="5867AFA9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责任人：分管领导</w:t>
                      </w:r>
                    </w:p>
                    <w:p w14:paraId="5A8A236C">
                      <w:pPr>
                        <w:adjustRightInd w:val="0"/>
                        <w:snapToGrid w:val="0"/>
                        <w:spacing w:line="240" w:lineRule="exact"/>
                        <w:jc w:val="right"/>
                        <w:rPr>
                          <w:rFonts w:ascii="仿宋_GB2312" w:hAnsi="宋体" w:eastAsia="仿宋_GB2312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113030</wp:posOffset>
                </wp:positionV>
                <wp:extent cx="1986280" cy="1621155"/>
                <wp:effectExtent l="4445" t="4445" r="9525" b="12700"/>
                <wp:wrapNone/>
                <wp:docPr id="631" name="Rectangl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6280" cy="16211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8E666DC">
                            <w:p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无故拖延案件办理。</w:t>
                            </w:r>
                          </w:p>
                          <w:p w14:paraId="6E815399">
                            <w:p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利用职务便利接受贿赂为当事人谋利益。</w:t>
                            </w:r>
                          </w:p>
                          <w:p w14:paraId="10E0EBAC">
                            <w:p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随意行驶自由裁量权。</w:t>
                            </w:r>
                          </w:p>
                          <w:p w14:paraId="2063FA88">
                            <w:p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4.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法律法规运用错误。</w:t>
                            </w:r>
                          </w:p>
                          <w:p w14:paraId="4F68AFE7">
                            <w:p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5.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该上案审会的不上案审会，少数人说了算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4F9D775B">
                            <w:pPr>
                              <w:spacing w:line="240" w:lineRule="exact"/>
                              <w:rPr>
                                <w:rFonts w:ascii="宋体" w:cs="宋体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6.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不按规定受理申诉。</w:t>
                            </w:r>
                          </w:p>
                          <w:p w14:paraId="3D3957B3">
                            <w:pPr>
                              <w:spacing w:line="240" w:lineRule="exact"/>
                              <w:rPr>
                                <w:rFonts w:ascii="宋体" w:cs="宋体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1" o:spid="_x0000_s1026" o:spt="1" style="position:absolute;left:0pt;margin-left:-25.05pt;margin-top:8.9pt;height:127.65pt;width:156.4pt;z-index:251663360;mso-width-relative:page;mso-height-relative:page;" filled="f" stroked="t" coordsize="21600,21600" o:gfxdata="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gpXkNgAAAAKAQAADwAAAAAAAAABACAAAAAiAAAAZHJzL2Rvd25yZXYu&#10;eG1sUEsBAhQAFAAAAAgAh07iQJN8R/j7AQAAFgQAAA4AAAAAAAAAAQAgAAAAJwEAAGRycy9lMm9E&#10;b2MueG1sUEsFBgAAAAAGAAYAWQEAAJQ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 w14:paraId="18E666DC">
                      <w:p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无故拖延案件办理。</w:t>
                      </w:r>
                    </w:p>
                    <w:p w14:paraId="6E815399">
                      <w:p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利用职务便利接受贿赂为当事人谋利益。</w:t>
                      </w:r>
                    </w:p>
                    <w:p w14:paraId="10E0EBAC">
                      <w:p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随意行驶自由裁量权。</w:t>
                      </w:r>
                    </w:p>
                    <w:p w14:paraId="2063FA88">
                      <w:p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4.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法律法规运用错误。</w:t>
                      </w:r>
                    </w:p>
                    <w:p w14:paraId="4F68AFE7">
                      <w:p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5.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该上案审会的不上案审会，少数人说了算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。</w:t>
                      </w:r>
                    </w:p>
                    <w:p w14:paraId="4F9D775B">
                      <w:pPr>
                        <w:spacing w:line="240" w:lineRule="exact"/>
                        <w:rPr>
                          <w:rFonts w:ascii="宋体" w:cs="宋体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color w:val="000000"/>
                          <w:sz w:val="18"/>
                          <w:szCs w:val="18"/>
                        </w:rPr>
                        <w:t>6.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不按规定受理申诉。</w:t>
                      </w:r>
                    </w:p>
                    <w:p w14:paraId="3D3957B3">
                      <w:pPr>
                        <w:spacing w:line="240" w:lineRule="exact"/>
                        <w:rPr>
                          <w:rFonts w:ascii="宋体" w:cs="宋体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2288540</wp:posOffset>
                </wp:positionH>
                <wp:positionV relativeFrom="paragraph">
                  <wp:posOffset>305435</wp:posOffset>
                </wp:positionV>
                <wp:extent cx="1122680" cy="399415"/>
                <wp:effectExtent l="5080" t="4445" r="15240" b="15240"/>
                <wp:wrapNone/>
                <wp:docPr id="632" name="AutoShape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2680" cy="3994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5BF0AA2">
                            <w:pPr>
                              <w:spacing w:beforeLines="50" w:line="280" w:lineRule="exact"/>
                              <w:jc w:val="center"/>
                              <w:rPr>
                                <w:rFonts w:asci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71" o:spid="_x0000_s1026" o:spt="109" type="#_x0000_t109" style="position:absolute;left:0pt;margin-left:180.2pt;margin-top:24.05pt;height:31.45pt;width:88.4pt;z-index:251659264;mso-width-relative:page;mso-height-relative:page;" fillcolor="#FFFFFF" filled="t" stroked="t" coordsize="21600,21600" o:gfxdata="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bqB4vZAAAACgEAAA8AAAAAAAAAAQAgAAAAIgAA&#10;AGRycy9kb3ducmV2LnhtbFBLAQIUABQAAAAIAIdO4kCwv/g7BwIAAEoEAAAOAAAAAAAAAAEAIAAA&#10;ACg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5BF0AA2">
                      <w:pPr>
                        <w:spacing w:beforeLines="50" w:line="280" w:lineRule="exact"/>
                        <w:jc w:val="center"/>
                        <w:rPr>
                          <w:rFonts w:asci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决定</w:t>
                      </w:r>
                    </w:p>
                  </w:txbxContent>
                </v:textbox>
              </v:shape>
            </w:pict>
          </mc:Fallback>
        </mc:AlternateContent>
      </w:r>
    </w:p>
    <w:p w14:paraId="5F4F8FE4"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335280</wp:posOffset>
                </wp:positionV>
                <wp:extent cx="635" cy="539750"/>
                <wp:effectExtent l="37465" t="0" r="38100" b="12700"/>
                <wp:wrapNone/>
                <wp:docPr id="633" name="Line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397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4" o:spid="_x0000_s1026" o:spt="20" style="position:absolute;left:0pt;margin-left:225pt;margin-top:26.4pt;height:42.5pt;width:0.05pt;z-index:251691008;mso-width-relative:page;mso-height-relative:page;" filled="f" stroked="t" coordsize="21600,21600" o:gfxdata="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iDC1M2QAAAAoBAAAPAAAAAAAAAAEAIAAAACIAAABkcnMvZG93bnJldi54bWxQSwECFAAUAAAA&#10;CACHTuJAa5+6P+0BAADwAwAADgAAAAAAAAABACAAAAAo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140013D"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 w14:paraId="4073944E"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2277745</wp:posOffset>
                </wp:positionH>
                <wp:positionV relativeFrom="paragraph">
                  <wp:posOffset>172085</wp:posOffset>
                </wp:positionV>
                <wp:extent cx="1162050" cy="323215"/>
                <wp:effectExtent l="4445" t="4445" r="14605" b="15240"/>
                <wp:wrapNone/>
                <wp:docPr id="634" name="AutoShape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3232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57EC555">
                            <w:pPr>
                              <w:spacing w:line="280" w:lineRule="exact"/>
                              <w:jc w:val="center"/>
                              <w:rPr>
                                <w:rFonts w:asci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75" o:spid="_x0000_s1026" o:spt="109" type="#_x0000_t109" style="position:absolute;left:0pt;margin-left:179.35pt;margin-top:13.55pt;height:25.45pt;width:91.5pt;z-index:251671552;mso-width-relative:page;mso-height-relative:page;" fillcolor="#FFFFFF" filled="t" stroked="t" coordsize="21600,21600" o:gfxdata="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y4cT4dkAAAAJAQAADwAAAAAAAAABACAAAAAi&#10;AAAAZHJzL2Rvd25yZXYueG1sUEsBAhQAFAAAAAgAh07iQEUS++sJAgAASgQAAA4AAAAAAAAAAQAg&#10;AAAAKA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57EC555">
                      <w:pPr>
                        <w:spacing w:line="280" w:lineRule="exact"/>
                        <w:jc w:val="center"/>
                        <w:rPr>
                          <w:rFonts w:asci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 w14:paraId="1083255A">
      <w:pPr>
        <w:spacing w:line="580" w:lineRule="exact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121920</wp:posOffset>
                </wp:positionV>
                <wp:extent cx="635" cy="594360"/>
                <wp:effectExtent l="37465" t="0" r="38100" b="15240"/>
                <wp:wrapNone/>
                <wp:docPr id="635" name="Line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943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5" o:spid="_x0000_s1026" o:spt="20" style="position:absolute;left:0pt;margin-left:225pt;margin-top:9.6pt;height:46.8pt;width:0.05pt;z-index:251692032;mso-width-relative:page;mso-height-relative:page;" filled="f" stroked="t" coordsize="21600,21600" o:gfxdata="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ioie2AAAAAoBAAAPAAAAAAAAAAEAIAAAACIAAABkcnMvZG93bnJldi54bWxQSwECFAAUAAAACACH&#10;TuJAJVltH+sBAADwAwAADgAAAAAAAAABACAAAAAn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E765C96"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3242310</wp:posOffset>
                </wp:positionH>
                <wp:positionV relativeFrom="paragraph">
                  <wp:posOffset>363220</wp:posOffset>
                </wp:positionV>
                <wp:extent cx="969010" cy="300990"/>
                <wp:effectExtent l="0" t="0" r="0" b="1270"/>
                <wp:wrapNone/>
                <wp:docPr id="664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9010" cy="300990"/>
                          <a:chOff x="0" y="0"/>
                          <a:chExt cx="1383" cy="474"/>
                        </a:xfrm>
                        <a:effectLst/>
                      </wpg:grpSpPr>
                      <wps:wsp>
                        <wps:cNvPr id="665" name="Line 202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66" name="Text Box 71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 w14:paraId="36EBBB2B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防控措施</w:t>
                              </w:r>
                            </w:p>
                            <w:p w14:paraId="413F2839"/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1" o:spid="_x0000_s1026" o:spt="203" style="position:absolute;left:0pt;margin-left:255.3pt;margin-top:28.6pt;height:23.7pt;width:76.3pt;z-index:251685888;mso-width-relative:page;mso-height-relative:page;" coordsize="1383,474" o:gfxdata="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sW+XXdkAAAAKAQAADwAAAAAAAAABACAA&#10;AAAiAAAAZHJzL2Rvd25yZXYueG1sUEsBAhQAFAAAAAgAh07iQByBdXC3AgAA3wYAAA4AAAAAAAAA&#10;AQAgAAAAKAEAAGRycy9lMm9Eb2MueG1sUEsFBgAAAAAGAAYAWQEAAFEGAAAAAA==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6AlG9b8AAADc&#10;AAAADwAAAGRycy9kb3ducmV2LnhtbEWPQWvCQBCF74X+h2WEXkrdaDGU6Cq0UFrwVC3U45Adk2B2&#10;Nu5OEvvv3ULB4+PN+9681ebiWjVQiI1nA7NpBoq49LbhysD3/v3pBVQUZIutZzLwSxE26/u7FRbW&#10;j/xFw04qlSAcCzRQi3SF1rGsyWGc+o44eUcfHEqSodI24JjgrtXzLMu1w4ZTQ40dvdVUnna9S29o&#10;F+TnY9v3r0N5GA/zszw+n415mMyyJSihi9yO/9Of1kCeL+BvTCKAXl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JRvW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f0cjG74AAADc&#10;AAAADwAAAGRycy9kb3ducmV2LnhtbEWPwWrDMBBE74X+g9hCbo3sQExwowRSMJQeCnYN7XGxtrap&#10;tXIlJXby9VGgkOMwM2+Y7X42gziR871lBekyAUHcWN1zq6D+LJ43IHxA1jhYJgVn8rDfPT5sMdd2&#10;4pJOVWhFhLDPUUEXwphL6ZuODPqlHYmj92OdwRCla6V2OEW4GeQqSTJpsOe40OFIrx01v9XRKGin&#10;Q43uY/19KAun9d/lKy3eWanFU5q8gAg0h3v4v/2mFWRZBrcz8QjI3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0cjG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 w14:paraId="36EBBB2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防控措施</w:t>
                        </w:r>
                      </w:p>
                      <w:p w14:paraId="413F2839"/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4070350</wp:posOffset>
                </wp:positionH>
                <wp:positionV relativeFrom="paragraph">
                  <wp:posOffset>121285</wp:posOffset>
                </wp:positionV>
                <wp:extent cx="1726565" cy="1011555"/>
                <wp:effectExtent l="4445" t="5080" r="21590" b="12065"/>
                <wp:wrapNone/>
                <wp:docPr id="570" name="矩形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6565" cy="10115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A9E03BA">
                            <w:p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严格按规定进行执法。</w:t>
                            </w:r>
                          </w:p>
                          <w:p w14:paraId="6E7CDA62">
                            <w:pPr>
                              <w:spacing w:line="240" w:lineRule="exact"/>
                              <w:rPr>
                                <w:rFonts w:ascii="宋体" w:cs="宋体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严格执行财务管理规定。</w:t>
                            </w:r>
                          </w:p>
                          <w:p w14:paraId="42E66FBE">
                            <w:p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执行内部监督检查、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纪检跟踪督察制度。</w:t>
                            </w:r>
                          </w:p>
                          <w:p w14:paraId="52EFE8AC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cs="宋体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4.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落实责任追究。</w:t>
                            </w:r>
                          </w:p>
                          <w:p w14:paraId="7CFDBE3F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rect id="矩形 538" o:spid="_x0000_s1026" o:spt="1" style="position:absolute;left:0pt;margin-left:320.5pt;margin-top:9.55pt;height:79.65pt;width:135.95pt;z-index:251667456;mso-width-relative:page;mso-height-relative:page;" filled="f" stroked="t" coordsize="21600,21600" o:gfxdata="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C5/JdjYAAAA&#10;CgEAAA8AAAAAAAAAAQAgAAAAIgAAAGRycy9kb3ducmV2LnhtbFBLAQIUABQAAAAIAIdO4kCl9gGr&#10;HQIAAEcEAAAOAAAAAAAAAAEAIAAAACc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1.27mm,7.19992125984252pt,1.27mm">
                  <w:txbxContent>
                    <w:p w14:paraId="3A9E03BA">
                      <w:p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严格按规定进行执法。</w:t>
                      </w:r>
                    </w:p>
                    <w:p w14:paraId="6E7CDA62">
                      <w:pPr>
                        <w:spacing w:line="240" w:lineRule="exact"/>
                        <w:rPr>
                          <w:rFonts w:ascii="宋体" w:cs="宋体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color w:val="000000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严格执行财务管理规定。</w:t>
                      </w:r>
                    </w:p>
                    <w:p w14:paraId="42E66FBE">
                      <w:p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color w:val="000000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执行内部监督检查、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纪检跟踪督察制度。</w:t>
                      </w:r>
                    </w:p>
                    <w:p w14:paraId="52EFE8AC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cs="宋体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color w:val="000000"/>
                          <w:sz w:val="18"/>
                          <w:szCs w:val="18"/>
                        </w:rPr>
                        <w:t>4.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落实责任追究。</w:t>
                      </w:r>
                    </w:p>
                    <w:p w14:paraId="7CFDBE3F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-334010</wp:posOffset>
                </wp:positionH>
                <wp:positionV relativeFrom="paragraph">
                  <wp:posOffset>173990</wp:posOffset>
                </wp:positionV>
                <wp:extent cx="2009140" cy="986790"/>
                <wp:effectExtent l="4445" t="4445" r="5715" b="18415"/>
                <wp:wrapNone/>
                <wp:docPr id="637" name="Rectangle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140" cy="9867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869144A">
                            <w:pPr>
                              <w:spacing w:line="240" w:lineRule="exact"/>
                              <w:rPr>
                                <w:rFonts w:ascii="宋体" w:cs="宋体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随意从轻或减轻处罚。</w:t>
                            </w:r>
                          </w:p>
                          <w:p w14:paraId="35FD64CD">
                            <w:p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不依法履行重大案件处罚程序。</w:t>
                            </w:r>
                          </w:p>
                          <w:p w14:paraId="21BC1BF2">
                            <w:p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截留或私分罚没款物，使用丢失或损毁扣押的财物。</w:t>
                            </w:r>
                          </w:p>
                          <w:p w14:paraId="389F1F0F">
                            <w:pPr>
                              <w:spacing w:line="240" w:lineRule="exact"/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2" o:spid="_x0000_s1026" o:spt="1" style="position:absolute;left:0pt;margin-left:-26.3pt;margin-top:13.7pt;height:77.7pt;width:158.2pt;z-index:251664384;mso-width-relative:page;mso-height-relative:page;" filled="f" stroked="t" coordsize="21600,21600" o:gfxdata="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SSUJ22AAAAAoBAAAPAAAAAAAAAAEAIAAAACIAAABkcnMvZG93bnJldi54&#10;bWxQSwECFAAUAAAACACHTuJABbKHZ/oBAAAVBAAADgAAAAAAAAABACAAAAAnAQAAZHJzL2Uyb0Rv&#10;Yy54bWxQSwUGAAAAAAYABgBZAQAAkw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 w14:paraId="6869144A">
                      <w:pPr>
                        <w:spacing w:line="240" w:lineRule="exact"/>
                        <w:rPr>
                          <w:rFonts w:ascii="宋体" w:cs="宋体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color w:val="000000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随意从轻或减轻处罚。</w:t>
                      </w:r>
                    </w:p>
                    <w:p w14:paraId="35FD64CD">
                      <w:p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color w:val="000000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不依法履行重大案件处罚程序。</w:t>
                      </w:r>
                    </w:p>
                    <w:p w14:paraId="21BC1BF2">
                      <w:p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截留或私分罚没款物，使用丢失或损毁扣押的财物。</w:t>
                      </w:r>
                    </w:p>
                    <w:p w14:paraId="389F1F0F">
                      <w:pPr>
                        <w:spacing w:line="240" w:lineRule="exact"/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2328545</wp:posOffset>
                </wp:positionH>
                <wp:positionV relativeFrom="paragraph">
                  <wp:posOffset>367030</wp:posOffset>
                </wp:positionV>
                <wp:extent cx="1069340" cy="421005"/>
                <wp:effectExtent l="5080" t="4445" r="11430" b="12700"/>
                <wp:wrapNone/>
                <wp:docPr id="638" name="Rectangle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340" cy="42100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BCA606F">
                            <w:pPr>
                              <w:spacing w:line="360" w:lineRule="exact"/>
                              <w:jc w:val="center"/>
                              <w:rPr>
                                <w:rFonts w:asci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73" o:spid="_x0000_s1026" o:spt="1" style="position:absolute;left:0pt;margin-left:183.35pt;margin-top:28.9pt;height:33.15pt;width:84.2pt;z-index:251660288;mso-width-relative:page;mso-height-relative:page;" filled="f" stroked="t" coordsize="21600,21600" o:gfxdata="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4KOz/2AAAAAoBAAAPAAAAAAAAAAEAIAAAACIAAABkcnMvZG93bnJldi54&#10;bWxQSwECFAAUAAAACACHTuJA9oTZ0/oBAAAVBAAADgAAAAAAAAABACAAAAAnAQAAZHJzL2Uyb0Rv&#10;Yy54bWxQSwUGAAAAAAYABgBZAQAAkw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 w14:paraId="6BCA606F">
                      <w:pPr>
                        <w:spacing w:line="360" w:lineRule="exact"/>
                        <w:jc w:val="center"/>
                        <w:rPr>
                          <w:rFonts w:asci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执行</w:t>
                      </w:r>
                    </w:p>
                  </w:txbxContent>
                </v:textbox>
              </v:rect>
            </w:pict>
          </mc:Fallback>
        </mc:AlternateContent>
      </w:r>
    </w:p>
    <w:p w14:paraId="1457ABBE"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44450</wp:posOffset>
                </wp:positionV>
                <wp:extent cx="1009650" cy="300990"/>
                <wp:effectExtent l="0" t="0" r="0" b="1270"/>
                <wp:wrapNone/>
                <wp:docPr id="667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9650" cy="300990"/>
                          <a:chOff x="0" y="0"/>
                          <a:chExt cx="1186" cy="474"/>
                        </a:xfrm>
                        <a:effectLst/>
                      </wpg:grpSpPr>
                      <wps:wsp>
                        <wps:cNvPr id="668" name="Line 19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69" name="Text Box 7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 w14:paraId="0F6EF3C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风险点</w:t>
                              </w:r>
                            </w:p>
                            <w:p w14:paraId="754E079F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4" o:spid="_x0000_s1026" o:spt="203" style="position:absolute;left:0pt;margin-left:120.3pt;margin-top:3.5pt;height:23.7pt;width:79.5pt;z-index:251681792;mso-width-relative:page;mso-height-relative:page;" coordsize="1186,474" o:gfxdata="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h7HtrbcAAADc&#10;AAAADwAAAGRycy9kb3ducmV2LnhtbEVPSwrCMBDdC94hjOBOU0WqVKMLRSwIglVxOzRjW2wmpYm/&#10;25uF4PLx/ovV29TiSa2rLCsYDSMQxLnVFRcKzqftYAbCeWSNtWVS8CEHq2W3s8BE2xcf6Zn5QoQQ&#10;dgkqKL1vEildXpJBN7QNceButjXoA2wLqVt8hXBTy3EUxdJgxaGhxIbWJeX37GEUmKKh7Lq/7zbp&#10;5Tg9Tyd5Wh+cUv3eKJqD8PT2f/HPnWoFcRzWhjPhCMjl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se2ttwAAANwAAAAP&#10;AAAAAAAAAAEAIAAAACIAAABkcnMvZG93bnJldi54bWxQSwECFAAUAAAACACHTuJAMy8FnjsAAAA5&#10;AAAAEAAAAAAAAAABACAAAAAGAQAAZHJzL3NoYXBleG1sLnhtbFBLBQYAAAAABgAGAFsBAACwAwAA&#10;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Dti3ab4AAADc&#10;AAAADwAAAGRycy9kb3ducmV2LnhtbEWPT4vCMBTE7wt+h/CEva1pFyxajYILBfGw4B/Q46N5tsXm&#10;pSbRuvvpjbCwx2FmfsPMlw/Tijs531hWkI4SEMSl1Q1XCg774mMCwgdkja1lUvBDHpaLwdscc217&#10;3tJ9FyoRIexzVFCH0OVS+rImg35kO+Lona0zGKJ0ldQO+wg3rfxMkkwabDgu1NjRV03lZXczCqp+&#10;dUD3PT6ttoXT+vp7TIsNK/U+TJMZiECP8B/+a6+1giybwutMPAJy8Q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ti3a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 w14:paraId="0F6EF3C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风险点</w:t>
                        </w:r>
                      </w:p>
                      <w:p w14:paraId="754E079F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1A537BA"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489585</wp:posOffset>
                </wp:positionV>
                <wp:extent cx="1143000" cy="396240"/>
                <wp:effectExtent l="6350" t="6350" r="12700" b="16510"/>
                <wp:wrapNone/>
                <wp:docPr id="639" name="AutoShape 7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5738769">
                            <w:pPr>
                              <w:spacing w:line="36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结案</w:t>
                            </w:r>
                          </w:p>
                          <w:p w14:paraId="40B7E482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716" o:spid="_x0000_s1026" o:spt="116" type="#_x0000_t116" style="position:absolute;left:0pt;margin-left:181.3pt;margin-top:38.55pt;height:31.2pt;width:90pt;z-index:251669504;mso-width-relative:page;mso-height-relative:page;" fillcolor="#FFFFFF" filled="t" stroked="t" coordsize="21600,21600" o:gfxdata="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q1hmRNoAAAAKAQAADwAAAAAAAAAB&#10;ACAAAAAiAAAAZHJzL2Rvd25yZXYueG1sUEsBAhQAFAAAAAgAh07iQK40DIMOAgAATgQAAA4AAAAA&#10;AAAAAQAgAAAAKQEAAGRycy9lMm9Eb2MueG1sUEsFBgAAAAAGAAYAWQEAAKk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55738769">
                      <w:pPr>
                        <w:spacing w:line="36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结案</w:t>
                      </w:r>
                    </w:p>
                    <w:p w14:paraId="40B7E482"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87630</wp:posOffset>
                </wp:positionV>
                <wp:extent cx="635" cy="396240"/>
                <wp:effectExtent l="37465" t="0" r="38100" b="3810"/>
                <wp:wrapNone/>
                <wp:docPr id="640" name="Line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6" o:spid="_x0000_s1026" o:spt="20" style="position:absolute;left:0pt;margin-left:225pt;margin-top:6.9pt;height:31.2pt;width:0.05pt;z-index:251693056;mso-width-relative:page;mso-height-relative:page;" filled="f" stroked="t" coordsize="21600,21600" o:gfxdata="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N&#10;FYWD2QAAAAkBAAAPAAAAAAAAAAEAIAAAACIAAABkcnMvZG93bnJldi54bWxQSwECFAAUAAAACACH&#10;TuJAcSGKfuoBAADw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1278DCAC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F1B287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DD4AFA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15DFF5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734BD8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71809B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4E0A52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C814B3"/>
    <w:multiLevelType w:val="singleLevel"/>
    <w:tmpl w:val="55C814B3"/>
    <w:lvl w:ilvl="0" w:tentative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55C81511"/>
    <w:multiLevelType w:val="singleLevel"/>
    <w:tmpl w:val="55C81511"/>
    <w:lvl w:ilvl="0" w:tentative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2">
    <w:nsid w:val="55C84DCF"/>
    <w:multiLevelType w:val="singleLevel"/>
    <w:tmpl w:val="55C84DCF"/>
    <w:lvl w:ilvl="0" w:tentative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3">
    <w:nsid w:val="59F82133"/>
    <w:multiLevelType w:val="singleLevel"/>
    <w:tmpl w:val="59F82133"/>
    <w:lvl w:ilvl="0" w:tentative="0">
      <w:start w:val="1"/>
      <w:numFmt w:val="chineseCounting"/>
      <w:pStyle w:val="2"/>
      <w:suff w:val="nothing"/>
      <w:lvlText w:val="%1、"/>
      <w:lvlJc w:val="left"/>
      <w:pPr>
        <w:ind w:firstLine="420"/>
      </w:pPr>
      <w:rPr>
        <w:rFonts w:hint="eastAsia"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kN2EwYzgyYmZlN2ZlOWI4N2FlZTVmMGU4MGUzNTMifQ=="/>
  </w:docVars>
  <w:rsids>
    <w:rsidRoot w:val="3E816336"/>
    <w:rsid w:val="002F5E53"/>
    <w:rsid w:val="0057417F"/>
    <w:rsid w:val="005B16BA"/>
    <w:rsid w:val="00667159"/>
    <w:rsid w:val="007039D5"/>
    <w:rsid w:val="00A6363E"/>
    <w:rsid w:val="00B01D74"/>
    <w:rsid w:val="00C666BA"/>
    <w:rsid w:val="00D60C82"/>
    <w:rsid w:val="00E31D6E"/>
    <w:rsid w:val="00F43D94"/>
    <w:rsid w:val="00F70CFF"/>
    <w:rsid w:val="01327214"/>
    <w:rsid w:val="10CE637B"/>
    <w:rsid w:val="19FF2574"/>
    <w:rsid w:val="1A075A9F"/>
    <w:rsid w:val="23AE509C"/>
    <w:rsid w:val="2E006ADE"/>
    <w:rsid w:val="2F365C3A"/>
    <w:rsid w:val="3E816336"/>
    <w:rsid w:val="4A8C3F4E"/>
    <w:rsid w:val="4DF644DF"/>
    <w:rsid w:val="505E7251"/>
    <w:rsid w:val="5C886872"/>
    <w:rsid w:val="7058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99" w:semiHidden="0" w:name="toc 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9"/>
    <w:pPr>
      <w:keepNext/>
      <w:keepLines/>
      <w:numPr>
        <w:ilvl w:val="0"/>
        <w:numId w:val="1"/>
      </w:numPr>
      <w:ind w:firstLine="1446" w:firstLineChars="200"/>
      <w:outlineLvl w:val="0"/>
    </w:pPr>
    <w:rPr>
      <w:rFonts w:eastAsia="黑体"/>
      <w:b/>
      <w:kern w:val="44"/>
      <w:sz w:val="32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qFormat/>
    <w:uiPriority w:val="99"/>
    <w:pPr>
      <w:tabs>
        <w:tab w:val="right" w:leader="dot" w:pos="8560"/>
      </w:tabs>
    </w:pPr>
    <w:rPr>
      <w:rFonts w:eastAsia="黑体"/>
      <w:sz w:val="32"/>
    </w:rPr>
  </w:style>
  <w:style w:type="character" w:customStyle="1" w:styleId="8">
    <w:name w:val="Heading 1 Char"/>
    <w:basedOn w:val="7"/>
    <w:link w:val="2"/>
    <w:qFormat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9">
    <w:name w:val="Header Char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Footer Char"/>
    <w:basedOn w:val="7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民政局</Company>
  <Pages>1</Pages>
  <Words>22</Words>
  <Characters>22</Characters>
  <Lines>0</Lines>
  <Paragraphs>0</Paragraphs>
  <TotalTime>2</TotalTime>
  <ScaleCrop>false</ScaleCrop>
  <LinksUpToDate>false</LinksUpToDate>
  <CharactersWithSpaces>22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2018-01-19T02:06:00Z</dcterms:created>
  <dc:creator>Administrator</dc:creator>
  <cp:lastModifiedBy>水涟漪</cp:lastModifiedBy>
  <cp:lastPrinted>2024-10-22T07:25:07Z</cp:lastPrinted>
  <dcterms:modified xsi:type="dcterms:W3CDTF">2024-10-22T07:25:09Z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9A9722EB5FC44690AC83CCA0065AC3F6_12</vt:lpwstr>
  </property>
</Properties>
</file>